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9E" w:rsidRPr="000F289E" w:rsidRDefault="000F289E" w:rsidP="000F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bookmarkStart w:id="0" w:name="_GoBack"/>
      <w:bookmarkEnd w:id="0"/>
      <w:r w:rsidRPr="000F289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 Link para video de Toma de Agudeza Visual en plataforma </w:t>
      </w:r>
      <w:proofErr w:type="spellStart"/>
      <w:r w:rsidRPr="000F289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Youtube</w:t>
      </w:r>
      <w:proofErr w:type="spellEnd"/>
      <w:r w:rsidRPr="000F289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de manera más ágil y directa, para ser enviado a los Padres y/o Apoderados.</w:t>
      </w:r>
    </w:p>
    <w:p w:rsidR="000F289E" w:rsidRPr="000F289E" w:rsidRDefault="000F289E" w:rsidP="000F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:rsidR="000F289E" w:rsidRPr="000F289E" w:rsidRDefault="000F289E" w:rsidP="000F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hyperlink r:id="rId4" w:tgtFrame="_blank" w:history="1">
        <w:r w:rsidRPr="000F289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s-CL"/>
          </w:rPr>
          <w:t>https://www.youtube.com/watch?v=pEM3vnj0rnU</w:t>
        </w:r>
      </w:hyperlink>
    </w:p>
    <w:p w:rsidR="000F289E" w:rsidRPr="000F289E" w:rsidRDefault="000F289E" w:rsidP="000F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:rsidR="000F289E" w:rsidRPr="000F289E" w:rsidRDefault="000F289E" w:rsidP="000F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0F289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• Link con el acceso a los Formularios Microsoft </w:t>
      </w:r>
      <w:proofErr w:type="spellStart"/>
      <w:r w:rsidRPr="000F289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Forms</w:t>
      </w:r>
      <w:proofErr w:type="spellEnd"/>
      <w:r w:rsidRPr="000F289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para Encuesta Visual, una vez que se aplique el instrumento de derivación (Tabla </w:t>
      </w:r>
      <w:proofErr w:type="spellStart"/>
      <w:r w:rsidRPr="000F289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Snellen</w:t>
      </w:r>
      <w:proofErr w:type="spellEnd"/>
      <w:r w:rsidRPr="000F289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), se debe completar la encuesta e informar hasta que Línea logro ver el Alumno (Ejemplo línea 2 equivale a un 0,3) según la descripción de la tabla, guiados por el Profesor jefe o Coordinador de Escuela.</w:t>
      </w:r>
    </w:p>
    <w:p w:rsidR="000F289E" w:rsidRPr="000F289E" w:rsidRDefault="000F289E" w:rsidP="000F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:rsidR="000F289E" w:rsidRPr="000F289E" w:rsidRDefault="00442290" w:rsidP="000F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hyperlink r:id="rId5" w:tgtFrame="_blank" w:history="1">
        <w:r w:rsidR="000F289E" w:rsidRPr="000F289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s-CL"/>
          </w:rPr>
          <w:t>https://forms.office.com/Pages/ResponsePage.aspx?id=utYT6OYRPUG8FslAqmFoeOSqyPNOUvZAki0IM6yBcj5UMEhUNUhGRVFOWloxNUhKWUlENDlVT1RXOC4u</w:t>
        </w:r>
      </w:hyperlink>
    </w:p>
    <w:p w:rsidR="000F289E" w:rsidRPr="000F289E" w:rsidRDefault="000F289E" w:rsidP="000F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:rsidR="000F289E" w:rsidRPr="000F289E" w:rsidRDefault="000F289E" w:rsidP="000F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0F289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• Link con el acceso a los Formularios Microsoft </w:t>
      </w:r>
      <w:proofErr w:type="spellStart"/>
      <w:r w:rsidRPr="000F289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Forms</w:t>
      </w:r>
      <w:proofErr w:type="spellEnd"/>
      <w:r w:rsidRPr="000F289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para Encuesta Auditiva, es necesario que los Padres y/o Apoderado respondan la encuesta guiados por el Profesor jefe o Coordinador de Escuela, luego a través de la coordinación comunal se informará de los alumnos que deberán ingresara los Tamizajes.  </w:t>
      </w:r>
    </w:p>
    <w:p w:rsidR="000F289E" w:rsidRPr="000F289E" w:rsidRDefault="000F289E" w:rsidP="000F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:rsidR="000F289E" w:rsidRPr="000F289E" w:rsidRDefault="00442290" w:rsidP="000F28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hyperlink r:id="rId6" w:tgtFrame="_blank" w:history="1">
        <w:r w:rsidR="000F289E" w:rsidRPr="000F289E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s-CL"/>
          </w:rPr>
          <w:t>https://forms.office.com/Pages/ResponsePage.aspx?id=utYT6OYRPUG8FslAqmFoeOSqyPNOUvZAki0IM6yBcj5UNUs3V1RYWlNGTDZUMVFJSzBSRDVTNUREVS4u</w:t>
        </w:r>
      </w:hyperlink>
    </w:p>
    <w:p w:rsidR="009D0B8D" w:rsidRDefault="009D0B8D"/>
    <w:sectPr w:rsidR="009D0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9E"/>
    <w:rsid w:val="000F289E"/>
    <w:rsid w:val="00442290"/>
    <w:rsid w:val="009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772F-11B4-490A-9F31-BFF60627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utYT6OYRPUG8FslAqmFoeOSqyPNOUvZAki0IM6yBcj5UNUs3V1RYWlNGTDZUMVFJSzBSRDVTNUREVS4u" TargetMode="External"/><Relationship Id="rId5" Type="http://schemas.openxmlformats.org/officeDocument/2006/relationships/hyperlink" Target="https://forms.office.com/Pages/ResponsePage.aspx?id=utYT6OYRPUG8FslAqmFoeOSqyPNOUvZAki0IM6yBcj5UMEhUNUhGRVFOWloxNUhKWUlENDlVT1RXOC4u" TargetMode="External"/><Relationship Id="rId4" Type="http://schemas.openxmlformats.org/officeDocument/2006/relationships/hyperlink" Target="https://www.youtube.com/watch?v=pEM3vnj0rn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Irene</dc:creator>
  <cp:keywords/>
  <dc:description/>
  <cp:lastModifiedBy>Miss Cecy</cp:lastModifiedBy>
  <cp:revision>2</cp:revision>
  <dcterms:created xsi:type="dcterms:W3CDTF">2020-10-05T22:31:00Z</dcterms:created>
  <dcterms:modified xsi:type="dcterms:W3CDTF">2020-10-05T22:31:00Z</dcterms:modified>
</cp:coreProperties>
</file>